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9E" w:rsidRDefault="0014279E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58B7D927" wp14:editId="20128390">
            <wp:simplePos x="0" y="0"/>
            <wp:positionH relativeFrom="page">
              <wp:align>right</wp:align>
            </wp:positionH>
            <wp:positionV relativeFrom="paragraph">
              <wp:posOffset>-288</wp:posOffset>
            </wp:positionV>
            <wp:extent cx="7763510" cy="1240155"/>
            <wp:effectExtent l="0" t="0" r="0" b="0"/>
            <wp:wrapTight wrapText="bothSides">
              <wp:wrapPolygon edited="0">
                <wp:start x="8692" y="0"/>
                <wp:lineTo x="1113" y="995"/>
                <wp:lineTo x="583" y="2654"/>
                <wp:lineTo x="742" y="5641"/>
                <wp:lineTo x="106" y="7963"/>
                <wp:lineTo x="106" y="10949"/>
                <wp:lineTo x="742" y="10949"/>
                <wp:lineTo x="583" y="19576"/>
                <wp:lineTo x="689" y="20903"/>
                <wp:lineTo x="1590" y="21235"/>
                <wp:lineTo x="2226" y="21235"/>
                <wp:lineTo x="20247" y="20240"/>
                <wp:lineTo x="21254" y="18249"/>
                <wp:lineTo x="20883" y="16258"/>
                <wp:lineTo x="20883" y="12608"/>
                <wp:lineTo x="20777" y="10949"/>
                <wp:lineTo x="21307" y="10286"/>
                <wp:lineTo x="21360" y="8627"/>
                <wp:lineTo x="21042" y="5641"/>
                <wp:lineTo x="21254" y="1327"/>
                <wp:lineTo x="19982" y="995"/>
                <wp:lineTo x="9010" y="0"/>
                <wp:lineTo x="8692" y="0"/>
              </wp:wrapPolygon>
            </wp:wrapTight>
            <wp:docPr id="2" name="Picture 2" descr="http://worldartsme.com/images/social-committe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artsme.com/images/social-committee-clipart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4279E" w:rsidRDefault="0014279E"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36F30550" wp14:editId="241FADDC">
            <wp:simplePos x="0" y="0"/>
            <wp:positionH relativeFrom="page">
              <wp:posOffset>1362974</wp:posOffset>
            </wp:positionH>
            <wp:positionV relativeFrom="paragraph">
              <wp:posOffset>21410</wp:posOffset>
            </wp:positionV>
            <wp:extent cx="4864735" cy="3413760"/>
            <wp:effectExtent l="0" t="0" r="0" b="0"/>
            <wp:wrapTight wrapText="bothSides">
              <wp:wrapPolygon edited="0">
                <wp:start x="0" y="0"/>
                <wp:lineTo x="0" y="21455"/>
                <wp:lineTo x="21484" y="21455"/>
                <wp:lineTo x="21484" y="0"/>
                <wp:lineTo x="0" y="0"/>
              </wp:wrapPolygon>
            </wp:wrapTight>
            <wp:docPr id="3" name="Picture 3" descr="https://cdn.psychologytoday.com/sites/default/files/field_blog_entry_images/acceptance-road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sychologytoday.com/sites/default/files/field_blog_entry_images/acceptance-road-s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7" b="20754"/>
                    <a:stretch/>
                  </pic:blipFill>
                  <pic:spPr bwMode="auto">
                    <a:xfrm>
                      <a:off x="0" y="0"/>
                      <a:ext cx="486473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79E" w:rsidRDefault="0014279E"/>
    <w:p w:rsidR="0014279E" w:rsidRDefault="0014279E"/>
    <w:p w:rsidR="0014279E" w:rsidRDefault="0014279E"/>
    <w:p w:rsidR="0014279E" w:rsidRDefault="0014279E">
      <w:bookmarkStart w:id="0" w:name="_GoBack"/>
      <w:bookmarkEnd w:id="0"/>
    </w:p>
    <w:p w:rsidR="0014279E" w:rsidRDefault="0014279E"/>
    <w:p w:rsidR="0014279E" w:rsidRDefault="0014279E"/>
    <w:p w:rsidR="0014279E" w:rsidRDefault="0014279E"/>
    <w:p w:rsidR="0014279E" w:rsidRDefault="0014279E"/>
    <w:p w:rsidR="0014279E" w:rsidRDefault="0014279E"/>
    <w:p w:rsidR="0014279E" w:rsidRDefault="0014279E"/>
    <w:p w:rsidR="0014279E" w:rsidRDefault="0014279E"/>
    <w:p w:rsidR="0014279E" w:rsidRDefault="0014279E"/>
    <w:p w:rsidR="0014279E" w:rsidRDefault="00D349A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C1680" wp14:editId="4F781553">
                <wp:simplePos x="0" y="0"/>
                <wp:positionH relativeFrom="margin">
                  <wp:align>left</wp:align>
                </wp:positionH>
                <wp:positionV relativeFrom="paragraph">
                  <wp:posOffset>8986</wp:posOffset>
                </wp:positionV>
                <wp:extent cx="456565" cy="8134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279E" w:rsidRPr="00D349A6" w:rsidRDefault="0014279E" w:rsidP="0014279E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We </w:t>
                            </w:r>
                            <w:r w:rsidR="00D349A6" w:rsidRP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 come from</w:t>
                            </w:r>
                            <w:r w:rsid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349A6" w:rsidRP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different places and have different personalities, but </w:t>
                            </w:r>
                            <w:r w:rsid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  <w:r w:rsidR="00D349A6" w:rsidRP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class is a safe place for </w:t>
                            </w:r>
                            <w:r w:rsidR="00D349A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EVERYONE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C16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7pt;width:35.95pt;height:64.05pt;z-index:2516643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" filled="f" stroked="f">
                <v:fill o:detectmouseclick="t"/>
                <v:textbox style="mso-fit-shape-to-text:t">
                  <w:txbxContent>
                    <w:p w:rsidR="0014279E" w:rsidRPr="00D349A6" w:rsidRDefault="0014279E" w:rsidP="0014279E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We </w:t>
                      </w:r>
                      <w:r w:rsidR="00D349A6" w:rsidRP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may come from</w:t>
                      </w:r>
                      <w:r w:rsid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349A6" w:rsidRP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different places and have different personalities, but </w:t>
                      </w:r>
                      <w:r w:rsid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OUR</w:t>
                      </w:r>
                      <w:r w:rsidR="00D349A6" w:rsidRP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class is a safe place for </w:t>
                      </w:r>
                      <w:r w:rsidR="00D349A6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EVERYONE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279E" w:rsidRDefault="0014279E"/>
    <w:p w:rsidR="0014279E" w:rsidRDefault="0014279E"/>
    <w:p w:rsidR="00B178D8" w:rsidRDefault="0014279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58692" wp14:editId="79C83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279E" w:rsidRPr="0014279E" w:rsidRDefault="0014279E" w:rsidP="0014279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8692" id="Text Box 4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A2DYqyUCAABcBAAADgAAAAAAAAAAAAAAAAAuAgAAZHJzL2Uyb0RvYy54bWxQSwEC&#10;LQAUAAYACAAAACEAS4kmzdYAAAAFAQAADwAAAAAAAAAAAAAAAAB/BAAAZHJzL2Rvd25yZXYueG1s&#10;UEsFBgAAAAAEAAQA8wAAAIIFAAAAAA==&#10;" filled="f" stroked="f">
                <v:fill o:detectmouseclick="t"/>
                <v:textbox style="mso-fit-shape-to-text:t">
                  <w:txbxContent>
                    <w:p w:rsidR="0014279E" w:rsidRPr="0014279E" w:rsidRDefault="0014279E" w:rsidP="0014279E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643C4958" wp14:editId="77D6A8BB">
            <wp:simplePos x="0" y="0"/>
            <wp:positionH relativeFrom="page">
              <wp:align>right</wp:align>
            </wp:positionH>
            <wp:positionV relativeFrom="paragraph">
              <wp:posOffset>7893170</wp:posOffset>
            </wp:positionV>
            <wp:extent cx="7763773" cy="1240155"/>
            <wp:effectExtent l="0" t="0" r="0" b="0"/>
            <wp:wrapTight wrapText="bothSides">
              <wp:wrapPolygon edited="0">
                <wp:start x="8692" y="0"/>
                <wp:lineTo x="1113" y="995"/>
                <wp:lineTo x="583" y="2654"/>
                <wp:lineTo x="742" y="5641"/>
                <wp:lineTo x="106" y="7963"/>
                <wp:lineTo x="106" y="10949"/>
                <wp:lineTo x="742" y="10949"/>
                <wp:lineTo x="583" y="19576"/>
                <wp:lineTo x="689" y="20903"/>
                <wp:lineTo x="1590" y="21235"/>
                <wp:lineTo x="2226" y="21235"/>
                <wp:lineTo x="20247" y="20240"/>
                <wp:lineTo x="21254" y="18249"/>
                <wp:lineTo x="20883" y="16258"/>
                <wp:lineTo x="20883" y="12608"/>
                <wp:lineTo x="20777" y="10949"/>
                <wp:lineTo x="21307" y="10286"/>
                <wp:lineTo x="21360" y="8627"/>
                <wp:lineTo x="21042" y="5641"/>
                <wp:lineTo x="21254" y="1327"/>
                <wp:lineTo x="19982" y="995"/>
                <wp:lineTo x="9010" y="0"/>
                <wp:lineTo x="8692" y="0"/>
              </wp:wrapPolygon>
            </wp:wrapTight>
            <wp:docPr id="1" name="Picture 1" descr="http://worldartsme.com/images/social-committe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artsme.com/images/social-committee-clipart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773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178D8" w:rsidSect="001427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9E"/>
    <w:rsid w:val="0014279E"/>
    <w:rsid w:val="0025005C"/>
    <w:rsid w:val="00D349A6"/>
    <w:rsid w:val="00D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0C456-EFE8-459E-8DDE-4B98FB0D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LDSB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Gareth L.</dc:creator>
  <cp:keywords/>
  <dc:description/>
  <cp:lastModifiedBy>Alexander, Gareth L.</cp:lastModifiedBy>
  <cp:revision>1</cp:revision>
  <dcterms:created xsi:type="dcterms:W3CDTF">2016-04-28T02:35:00Z</dcterms:created>
  <dcterms:modified xsi:type="dcterms:W3CDTF">2016-04-28T02:50:00Z</dcterms:modified>
</cp:coreProperties>
</file>